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3A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right="0" w:rightChars="0"/>
        <w:jc w:val="center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院务公开审批表</w:t>
      </w:r>
    </w:p>
    <w:p w14:paraId="4F588F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 w:rightChars="0"/>
        <w:jc w:val="center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tbl>
      <w:tblPr>
        <w:tblStyle w:val="5"/>
        <w:tblW w:w="9464" w:type="dxa"/>
        <w:tblInd w:w="-510" w:type="dxa"/>
        <w:tblBorders>
          <w:top w:val="outset" w:color="888888" w:sz="6" w:space="0"/>
          <w:left w:val="outset" w:color="888888" w:sz="6" w:space="0"/>
          <w:bottom w:val="outset" w:color="888888" w:sz="6" w:space="0"/>
          <w:right w:val="outset" w:color="888888" w:sz="6" w:space="0"/>
          <w:insideH w:val="single" w:color="888888" w:sz="4" w:space="0"/>
          <w:insideV w:val="single" w:color="888888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86"/>
        <w:gridCol w:w="2115"/>
        <w:gridCol w:w="2370"/>
        <w:gridCol w:w="3293"/>
      </w:tblGrid>
      <w:tr w14:paraId="16068AB7">
        <w:tblPrEx>
          <w:tblBorders>
            <w:top w:val="outset" w:color="888888" w:sz="6" w:space="0"/>
            <w:left w:val="outset" w:color="888888" w:sz="6" w:space="0"/>
            <w:bottom w:val="outset" w:color="888888" w:sz="6" w:space="0"/>
            <w:right w:val="outset" w:color="888888" w:sz="6" w:space="0"/>
            <w:insideH w:val="single" w:color="888888" w:sz="4" w:space="0"/>
            <w:insideV w:val="single" w:color="888888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67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 w14:paraId="05992532"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申请科室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7AE8A235">
            <w:pPr>
              <w:widowControl/>
              <w:spacing w:line="240" w:lineRule="atLeast"/>
              <w:ind w:firstLine="140" w:firstLineChars="5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人事科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5FAC7597"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申请时间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 w14:paraId="0BD64103">
            <w:pPr>
              <w:widowControl/>
              <w:spacing w:line="240" w:lineRule="atLeast"/>
              <w:ind w:firstLine="560" w:firstLineChars="200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2025.11.4</w:t>
            </w:r>
            <w:bookmarkStart w:id="0" w:name="_GoBack"/>
            <w:bookmarkEnd w:id="0"/>
          </w:p>
        </w:tc>
      </w:tr>
      <w:tr w14:paraId="361F29D4">
        <w:tblPrEx>
          <w:tblBorders>
            <w:top w:val="outset" w:color="888888" w:sz="6" w:space="0"/>
            <w:left w:val="outset" w:color="888888" w:sz="6" w:space="0"/>
            <w:bottom w:val="outset" w:color="888888" w:sz="6" w:space="0"/>
            <w:right w:val="outset" w:color="888888" w:sz="6" w:space="0"/>
            <w:insideH w:val="single" w:color="888888" w:sz="4" w:space="0"/>
            <w:insideV w:val="single" w:color="888888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5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 w14:paraId="6A8EBA1D"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3BCE7A8F">
            <w:pPr>
              <w:widowControl/>
              <w:spacing w:line="240" w:lineRule="atLeast"/>
              <w:ind w:firstLine="140" w:firstLineChars="5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郑婷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63F879B0"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科室负责人签字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 w14:paraId="200E741F">
            <w:pPr>
              <w:widowControl/>
              <w:spacing w:line="240" w:lineRule="atLeast"/>
              <w:ind w:firstLine="562" w:firstLineChars="20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604E025">
        <w:tblPrEx>
          <w:tblBorders>
            <w:top w:val="outset" w:color="888888" w:sz="6" w:space="0"/>
            <w:left w:val="outset" w:color="888888" w:sz="6" w:space="0"/>
            <w:bottom w:val="outset" w:color="888888" w:sz="6" w:space="0"/>
            <w:right w:val="outset" w:color="888888" w:sz="6" w:space="0"/>
            <w:insideH w:val="single" w:color="888888" w:sz="4" w:space="0"/>
            <w:insideV w:val="single" w:color="888888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28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 w14:paraId="6A149A87"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公开内容</w:t>
            </w:r>
          </w:p>
          <w:p w14:paraId="7C759A37"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（可附件）</w:t>
            </w:r>
          </w:p>
        </w:tc>
        <w:tc>
          <w:tcPr>
            <w:tcW w:w="7778" w:type="dxa"/>
            <w:gridSpan w:val="3"/>
            <w:tcBorders>
              <w:tl2br w:val="nil"/>
              <w:tr2bl w:val="nil"/>
            </w:tcBorders>
            <w:vAlign w:val="center"/>
          </w:tcPr>
          <w:p w14:paraId="322A60C1">
            <w:pPr>
              <w:widowControl/>
              <w:spacing w:line="240" w:lineRule="atLeast"/>
              <w:ind w:firstLine="140" w:firstLineChars="5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中山大学中山眼科中心海南眼科医院</w:t>
            </w:r>
          </w:p>
          <w:p w14:paraId="7DB345E7">
            <w:pPr>
              <w:widowControl/>
              <w:spacing w:line="240" w:lineRule="atLeast"/>
              <w:ind w:firstLine="140" w:firstLineChars="5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2025年公开招聘编外工作人员公告</w:t>
            </w:r>
          </w:p>
          <w:p w14:paraId="10C31E8F">
            <w:pPr>
              <w:widowControl/>
              <w:spacing w:line="240" w:lineRule="atLeast"/>
              <w:ind w:firstLine="140" w:firstLineChars="5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(第5号)</w:t>
            </w:r>
          </w:p>
        </w:tc>
      </w:tr>
      <w:tr w14:paraId="5672BE1F">
        <w:tblPrEx>
          <w:tblBorders>
            <w:top w:val="outset" w:color="888888" w:sz="6" w:space="0"/>
            <w:left w:val="outset" w:color="888888" w:sz="6" w:space="0"/>
            <w:bottom w:val="outset" w:color="888888" w:sz="6" w:space="0"/>
            <w:right w:val="outset" w:color="888888" w:sz="6" w:space="0"/>
            <w:insideH w:val="single" w:color="888888" w:sz="4" w:space="0"/>
            <w:insideV w:val="single" w:color="888888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4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 w14:paraId="13523034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公开形式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 w14:paraId="006378F2">
            <w:pPr>
              <w:widowControl/>
              <w:spacing w:line="240" w:lineRule="atLeast"/>
              <w:ind w:firstLine="140" w:firstLineChars="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医院官网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43F18365">
            <w:pPr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公开时限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 w14:paraId="47D69A5C">
            <w:pPr>
              <w:spacing w:line="240" w:lineRule="atLeas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2025.11.4起</w:t>
            </w:r>
          </w:p>
        </w:tc>
      </w:tr>
      <w:tr w14:paraId="18A6531D">
        <w:tblPrEx>
          <w:tblBorders>
            <w:top w:val="outset" w:color="888888" w:sz="6" w:space="0"/>
            <w:left w:val="outset" w:color="888888" w:sz="6" w:space="0"/>
            <w:bottom w:val="outset" w:color="888888" w:sz="6" w:space="0"/>
            <w:right w:val="outset" w:color="888888" w:sz="6" w:space="0"/>
            <w:insideH w:val="single" w:color="888888" w:sz="4" w:space="0"/>
            <w:insideV w:val="single" w:color="888888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86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 w14:paraId="268AEDB6">
            <w:pPr>
              <w:widowControl/>
              <w:spacing w:line="240" w:lineRule="atLeast"/>
              <w:ind w:firstLine="141" w:firstLineChars="5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领导小组办公室意见</w:t>
            </w:r>
          </w:p>
        </w:tc>
        <w:tc>
          <w:tcPr>
            <w:tcW w:w="7778" w:type="dxa"/>
            <w:gridSpan w:val="3"/>
            <w:tcBorders>
              <w:tl2br w:val="nil"/>
              <w:tr2bl w:val="nil"/>
            </w:tcBorders>
            <w:vAlign w:val="center"/>
          </w:tcPr>
          <w:p w14:paraId="1E48DF55">
            <w:pPr>
              <w:widowControl/>
              <w:spacing w:line="240" w:lineRule="atLeast"/>
              <w:ind w:firstLine="562" w:firstLineChars="20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502A5C8">
        <w:tblPrEx>
          <w:tblBorders>
            <w:top w:val="outset" w:color="888888" w:sz="6" w:space="0"/>
            <w:left w:val="outset" w:color="888888" w:sz="6" w:space="0"/>
            <w:bottom w:val="outset" w:color="888888" w:sz="6" w:space="0"/>
            <w:right w:val="outset" w:color="888888" w:sz="6" w:space="0"/>
            <w:insideH w:val="single" w:color="888888" w:sz="4" w:space="0"/>
            <w:insideV w:val="single" w:color="888888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21" w:hRule="atLeast"/>
        </w:trPr>
        <w:tc>
          <w:tcPr>
            <w:tcW w:w="1686" w:type="dxa"/>
            <w:tcBorders>
              <w:tl2br w:val="nil"/>
              <w:tr2bl w:val="nil"/>
            </w:tcBorders>
            <w:vAlign w:val="center"/>
          </w:tcPr>
          <w:p w14:paraId="12444278"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领导小组</w:t>
            </w:r>
          </w:p>
          <w:p w14:paraId="7EE8B4A4"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778" w:type="dxa"/>
            <w:gridSpan w:val="3"/>
            <w:tcBorders>
              <w:tl2br w:val="nil"/>
              <w:tr2bl w:val="nil"/>
            </w:tcBorders>
            <w:vAlign w:val="center"/>
          </w:tcPr>
          <w:p w14:paraId="4F6B3C4C">
            <w:pPr>
              <w:widowControl/>
              <w:spacing w:line="240" w:lineRule="atLeast"/>
              <w:ind w:firstLine="562" w:firstLineChars="20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F4F9A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right="0" w:rightChars="0"/>
        <w:jc w:val="center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 w14:paraId="5CE155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rightChars="0" w:firstLine="56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1CD442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rightChars="0" w:firstLine="56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3E2B08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rightChars="0" w:firstLine="56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38DA5E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rightChars="0" w:firstLine="56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3824A0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rightChars="0" w:firstLine="56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318569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rightChars="0" w:firstLine="56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DdjY2IwY2Y1ZTIzNDVlM2I1ODI4ZmMxYTk2OWYifQ=="/>
  </w:docVars>
  <w:rsids>
    <w:rsidRoot w:val="76D77C36"/>
    <w:rsid w:val="02917915"/>
    <w:rsid w:val="041130DE"/>
    <w:rsid w:val="057749E9"/>
    <w:rsid w:val="07215CE3"/>
    <w:rsid w:val="0D9779EA"/>
    <w:rsid w:val="0DA24C40"/>
    <w:rsid w:val="0FCF62BF"/>
    <w:rsid w:val="14783813"/>
    <w:rsid w:val="193B6A5A"/>
    <w:rsid w:val="19E63732"/>
    <w:rsid w:val="1A716F1A"/>
    <w:rsid w:val="1CFF0E3A"/>
    <w:rsid w:val="1F142460"/>
    <w:rsid w:val="215523FF"/>
    <w:rsid w:val="22001128"/>
    <w:rsid w:val="2355201B"/>
    <w:rsid w:val="26670997"/>
    <w:rsid w:val="2B563434"/>
    <w:rsid w:val="2F303181"/>
    <w:rsid w:val="349B2F3F"/>
    <w:rsid w:val="37CF5133"/>
    <w:rsid w:val="42D067D9"/>
    <w:rsid w:val="439203C6"/>
    <w:rsid w:val="44962F6E"/>
    <w:rsid w:val="48984F0B"/>
    <w:rsid w:val="49156496"/>
    <w:rsid w:val="4C796CCB"/>
    <w:rsid w:val="515C09EC"/>
    <w:rsid w:val="54B3208C"/>
    <w:rsid w:val="57A20B95"/>
    <w:rsid w:val="5B350230"/>
    <w:rsid w:val="5E532392"/>
    <w:rsid w:val="61BB70C5"/>
    <w:rsid w:val="633B0E96"/>
    <w:rsid w:val="671F3516"/>
    <w:rsid w:val="6A242C9C"/>
    <w:rsid w:val="6A815C41"/>
    <w:rsid w:val="6B3F2F5B"/>
    <w:rsid w:val="6E3944D3"/>
    <w:rsid w:val="70871AD7"/>
    <w:rsid w:val="73032B47"/>
    <w:rsid w:val="7684076C"/>
    <w:rsid w:val="76D77C36"/>
    <w:rsid w:val="7E0A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136</Characters>
  <Lines>0</Lines>
  <Paragraphs>0</Paragraphs>
  <TotalTime>1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2022-08-25T10:44:00Z</dcterms:created>
  <dc:creator>钟友廷</dc:creator>
  <cp:lastModifiedBy>蜜蜂</cp:lastModifiedBy>
  <cp:lastPrinted>2025-11-04T02:18:44Z</cp:lastPrinted>
  <dcterms:modified xsi:type="dcterms:W3CDTF">2025-11-04T02:29:10Z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B08951080F1F41B49878A24A25E6C2C1</vt:lpwstr>
  </property>
  <property fmtid="{D5CDD505-2E9C-101B-9397-08002B2CF9AE}" pid="4" name="KSOTemplateDocerSaveRecord">
    <vt:lpwstr>eyJoZGlkIjoiNGYwYTk2M2QyZmJiNWY1ZTRlNGY0Njk1ODQ1MTk0YTgiLCJ1c2VySWQiOiI0MTI3NTUzMDEifQ==</vt:lpwstr>
  </property>
</Properties>
</file>